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d3d14e538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597203075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Albitelhe,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9620e91e94d80" /><Relationship Type="http://schemas.openxmlformats.org/officeDocument/2006/relationships/numbering" Target="/word/numbering.xml" Id="Rbf16af901d8f4be5" /><Relationship Type="http://schemas.openxmlformats.org/officeDocument/2006/relationships/settings" Target="/word/settings.xml" Id="R28be60fc45634952" /><Relationship Type="http://schemas.openxmlformats.org/officeDocument/2006/relationships/image" Target="/word/media/e740f473-0451-4bb4-bf9c-f954b3049f0b.png" Id="Re535972030754b0d" /></Relationships>
</file>