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07203bbae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c91d5f78b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432a069ed14419" /><Relationship Type="http://schemas.openxmlformats.org/officeDocument/2006/relationships/numbering" Target="/word/numbering.xml" Id="R202329a48bdb4561" /><Relationship Type="http://schemas.openxmlformats.org/officeDocument/2006/relationships/settings" Target="/word/settings.xml" Id="R9362a6c9951b48c3" /><Relationship Type="http://schemas.openxmlformats.org/officeDocument/2006/relationships/image" Target="/word/media/c9be4a43-4cef-4a7d-8eae-db963aa3c131.png" Id="R728c91d5f78b4a4f" /></Relationships>
</file>