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9792dcf20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6077d0a3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1b2b0503e4392" /><Relationship Type="http://schemas.openxmlformats.org/officeDocument/2006/relationships/numbering" Target="/word/numbering.xml" Id="R42887d2241854cb3" /><Relationship Type="http://schemas.openxmlformats.org/officeDocument/2006/relationships/settings" Target="/word/settings.xml" Id="R1c6229408a184ab4" /><Relationship Type="http://schemas.openxmlformats.org/officeDocument/2006/relationships/image" Target="/word/media/7680445f-d76d-46d7-9b99-6d5ce91a1349.png" Id="Rde2a6077d0a3497b" /></Relationships>
</file>