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931aae602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769027d60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18996612f4709" /><Relationship Type="http://schemas.openxmlformats.org/officeDocument/2006/relationships/numbering" Target="/word/numbering.xml" Id="Rbe3f93a5539142cc" /><Relationship Type="http://schemas.openxmlformats.org/officeDocument/2006/relationships/settings" Target="/word/settings.xml" Id="R2f46d41c7b134945" /><Relationship Type="http://schemas.openxmlformats.org/officeDocument/2006/relationships/image" Target="/word/media/56ec8fed-0604-4f71-b0e0-348c695a0803.png" Id="Rb1e769027d6040eb" /></Relationships>
</file>