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623312181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dbb77bc1a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Felgaria,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070c4285a4450" /><Relationship Type="http://schemas.openxmlformats.org/officeDocument/2006/relationships/numbering" Target="/word/numbering.xml" Id="R0a259b590d4f48c9" /><Relationship Type="http://schemas.openxmlformats.org/officeDocument/2006/relationships/settings" Target="/word/settings.xml" Id="R069750661bb346da" /><Relationship Type="http://schemas.openxmlformats.org/officeDocument/2006/relationships/image" Target="/word/media/a093b99d-1664-4959-bb80-a29f59745c36.png" Id="R4d0dbb77bc1a42bf" /></Relationships>
</file>