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69b9c18ff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0d99d86fa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3fab62ce4a76" /><Relationship Type="http://schemas.openxmlformats.org/officeDocument/2006/relationships/numbering" Target="/word/numbering.xml" Id="Rf7490226e13f47d1" /><Relationship Type="http://schemas.openxmlformats.org/officeDocument/2006/relationships/settings" Target="/word/settings.xml" Id="R469054e895c443f6" /><Relationship Type="http://schemas.openxmlformats.org/officeDocument/2006/relationships/image" Target="/word/media/02b13472-c565-4802-9232-7144833ae9f9.png" Id="R4860d99d86fa46a7" /></Relationships>
</file>