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556f3102e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da8fa81a73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Malhada de Algarvai,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3eca812bc64984" /><Relationship Type="http://schemas.openxmlformats.org/officeDocument/2006/relationships/numbering" Target="/word/numbering.xml" Id="R706f88c38ce74263" /><Relationship Type="http://schemas.openxmlformats.org/officeDocument/2006/relationships/settings" Target="/word/settings.xml" Id="Rc55170b191be485e" /><Relationship Type="http://schemas.openxmlformats.org/officeDocument/2006/relationships/image" Target="/word/media/c5e448ca-99bf-46fc-9d1e-3488c77fc052.png" Id="R08da8fa81a7345bf" /></Relationships>
</file>