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17cf80477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39bad21e3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Miomaes,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43c6e0e0148e7" /><Relationship Type="http://schemas.openxmlformats.org/officeDocument/2006/relationships/numbering" Target="/word/numbering.xml" Id="Rbf1642400df24710" /><Relationship Type="http://schemas.openxmlformats.org/officeDocument/2006/relationships/settings" Target="/word/settings.xml" Id="Rd360d11b2e314fa7" /><Relationship Type="http://schemas.openxmlformats.org/officeDocument/2006/relationships/image" Target="/word/media/9863c120-b2df-44be-94fe-37d225bc47b8.png" Id="Rfdd39bad21e34e1b" /></Relationships>
</file>