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fbf5492f5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7c4517fc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Moita de Ermo,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0282bbadd4244" /><Relationship Type="http://schemas.openxmlformats.org/officeDocument/2006/relationships/numbering" Target="/word/numbering.xml" Id="R22944e8927be4b61" /><Relationship Type="http://schemas.openxmlformats.org/officeDocument/2006/relationships/settings" Target="/word/settings.xml" Id="Re707f104343b4b4d" /><Relationship Type="http://schemas.openxmlformats.org/officeDocument/2006/relationships/image" Target="/word/media/2fdbfc3a-60bc-4ec6-809c-4a995a790333.png" Id="R739a7c4517fc4f3a" /></Relationships>
</file>