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71a55e2d1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100f1979d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Revenduda,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92071743a443c" /><Relationship Type="http://schemas.openxmlformats.org/officeDocument/2006/relationships/numbering" Target="/word/numbering.xml" Id="R5e259e1e4fe94871" /><Relationship Type="http://schemas.openxmlformats.org/officeDocument/2006/relationships/settings" Target="/word/settings.xml" Id="R54f703a0bb7f4db4" /><Relationship Type="http://schemas.openxmlformats.org/officeDocument/2006/relationships/image" Target="/word/media/1148a3ef-8d26-45d9-b9af-85f3eaaac5c2.png" Id="R3be100f1979d47af" /></Relationships>
</file>