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c5715065d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da8a04c41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Coutadas,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f2a53e04842f0" /><Relationship Type="http://schemas.openxmlformats.org/officeDocument/2006/relationships/numbering" Target="/word/numbering.xml" Id="R12c348499783451f" /><Relationship Type="http://schemas.openxmlformats.org/officeDocument/2006/relationships/settings" Target="/word/settings.xml" Id="Rea2216ba8a6646da" /><Relationship Type="http://schemas.openxmlformats.org/officeDocument/2006/relationships/image" Target="/word/media/93e8d553-0772-4383-a9c3-4d96e4716008.png" Id="R6cbda8a04c4146fe" /></Relationships>
</file>