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040780076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6ebab52de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367cf1da7496c" /><Relationship Type="http://schemas.openxmlformats.org/officeDocument/2006/relationships/numbering" Target="/word/numbering.xml" Id="R1ead3b6b09b04af0" /><Relationship Type="http://schemas.openxmlformats.org/officeDocument/2006/relationships/settings" Target="/word/settings.xml" Id="R583247bb8f364e3e" /><Relationship Type="http://schemas.openxmlformats.org/officeDocument/2006/relationships/image" Target="/word/media/54966e60-891c-4555-8de5-fcafc06b21af.png" Id="Reba6ebab52de4c34" /></Relationships>
</file>