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8672bdcc7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681258544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78bb5b9804116" /><Relationship Type="http://schemas.openxmlformats.org/officeDocument/2006/relationships/numbering" Target="/word/numbering.xml" Id="R3fa42f899ee54f75" /><Relationship Type="http://schemas.openxmlformats.org/officeDocument/2006/relationships/settings" Target="/word/settings.xml" Id="R7af157a026914097" /><Relationship Type="http://schemas.openxmlformats.org/officeDocument/2006/relationships/image" Target="/word/media/ba4ff300-1547-4082-91da-9a13fa4f2c18.png" Id="Rb6a68125854449c5" /></Relationships>
</file>