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e19f69225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ebb5c750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3a16c6b4e4447" /><Relationship Type="http://schemas.openxmlformats.org/officeDocument/2006/relationships/numbering" Target="/word/numbering.xml" Id="Rc8ea71ede5154288" /><Relationship Type="http://schemas.openxmlformats.org/officeDocument/2006/relationships/settings" Target="/word/settings.xml" Id="Rc8f71a4212b649ce" /><Relationship Type="http://schemas.openxmlformats.org/officeDocument/2006/relationships/image" Target="/word/media/33224c35-f294-4c09-a306-27a996a7bd8d.png" Id="Rd87ebb5c75004691" /></Relationships>
</file>