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690642909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d692c0bc1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Tecla,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73b7374934851" /><Relationship Type="http://schemas.openxmlformats.org/officeDocument/2006/relationships/numbering" Target="/word/numbering.xml" Id="R4c704825052b4da3" /><Relationship Type="http://schemas.openxmlformats.org/officeDocument/2006/relationships/settings" Target="/word/settings.xml" Id="R73d194a35a92417c" /><Relationship Type="http://schemas.openxmlformats.org/officeDocument/2006/relationships/image" Target="/word/media/af0418c9-4fcd-4055-b761-8f8a0a5e6b8e.png" Id="R548d692c0bc14f35" /></Relationships>
</file>