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07a54f36d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8679d661a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Rafael,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a7ba0f3d34065" /><Relationship Type="http://schemas.openxmlformats.org/officeDocument/2006/relationships/numbering" Target="/word/numbering.xml" Id="Rd716299df0314b4c" /><Relationship Type="http://schemas.openxmlformats.org/officeDocument/2006/relationships/settings" Target="/word/settings.xml" Id="R6ea6947e5c8f4951" /><Relationship Type="http://schemas.openxmlformats.org/officeDocument/2006/relationships/image" Target="/word/media/de33fb45-daa3-4115-90da-130196b7848a.png" Id="R6dc8679d661a4dd4" /></Relationships>
</file>