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6d1af1efd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1e62e35a3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Sebastiao,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7045265124047" /><Relationship Type="http://schemas.openxmlformats.org/officeDocument/2006/relationships/numbering" Target="/word/numbering.xml" Id="R07e0cf7788d74dce" /><Relationship Type="http://schemas.openxmlformats.org/officeDocument/2006/relationships/settings" Target="/word/settings.xml" Id="R4216775163e94d24" /><Relationship Type="http://schemas.openxmlformats.org/officeDocument/2006/relationships/image" Target="/word/media/a6dbdbb3-7b57-4fe7-9b5f-a1a32fd44913.png" Id="Re4b1e62e35a34d7d" /></Relationships>
</file>