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68d17df55149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8b1935af6547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Urqueira,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fe1d4df53640f0" /><Relationship Type="http://schemas.openxmlformats.org/officeDocument/2006/relationships/numbering" Target="/word/numbering.xml" Id="Rb3a43811811b4b54" /><Relationship Type="http://schemas.openxmlformats.org/officeDocument/2006/relationships/settings" Target="/word/settings.xml" Id="Rf064f7e51cd64645" /><Relationship Type="http://schemas.openxmlformats.org/officeDocument/2006/relationships/image" Target="/word/media/40f5fb09-f8e2-4701-87ac-218923fd609a.png" Id="Rcd8b1935af654701" /></Relationships>
</file>