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d3988e07b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7fa219f22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Kigali,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e2157a9b5471d" /><Relationship Type="http://schemas.openxmlformats.org/officeDocument/2006/relationships/numbering" Target="/word/numbering.xml" Id="R324b496978e643ef" /><Relationship Type="http://schemas.openxmlformats.org/officeDocument/2006/relationships/settings" Target="/word/settings.xml" Id="Rcbbe524846f84663" /><Relationship Type="http://schemas.openxmlformats.org/officeDocument/2006/relationships/image" Target="/word/media/609f7700-f9e8-40a4-9040-ee9f0011a1c6.png" Id="R8097fa219f224115" /></Relationships>
</file>