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5ae6c2531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8680d664b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Bukovlje pri Stranicah,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70c00ecbb4649" /><Relationship Type="http://schemas.openxmlformats.org/officeDocument/2006/relationships/numbering" Target="/word/numbering.xml" Id="R0f2b9726c5494861" /><Relationship Type="http://schemas.openxmlformats.org/officeDocument/2006/relationships/settings" Target="/word/settings.xml" Id="Rcd1f0909b3994898" /><Relationship Type="http://schemas.openxmlformats.org/officeDocument/2006/relationships/image" Target="/word/media/f6a50744-fc24-4cee-afa3-bbd71651fbe0.png" Id="R5d88680d664b4c12" /></Relationships>
</file>