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b7356771d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08380192f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Crnece,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42f0dc1904556" /><Relationship Type="http://schemas.openxmlformats.org/officeDocument/2006/relationships/numbering" Target="/word/numbering.xml" Id="R3f16b8c0a7e146fd" /><Relationship Type="http://schemas.openxmlformats.org/officeDocument/2006/relationships/settings" Target="/word/settings.xml" Id="R5e0ff7add9fc4303" /><Relationship Type="http://schemas.openxmlformats.org/officeDocument/2006/relationships/image" Target="/word/media/ce1d0096-855f-42b7-b91c-6af2e5ff355e.png" Id="R65908380192f4302" /></Relationships>
</file>