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d7dc4494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1ce36ff1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69cb5b4044a15" /><Relationship Type="http://schemas.openxmlformats.org/officeDocument/2006/relationships/numbering" Target="/word/numbering.xml" Id="Reed36d36653f40f6" /><Relationship Type="http://schemas.openxmlformats.org/officeDocument/2006/relationships/settings" Target="/word/settings.xml" Id="R4602af5554de4f01" /><Relationship Type="http://schemas.openxmlformats.org/officeDocument/2006/relationships/image" Target="/word/media/f6986fd4-576a-4679-bb9a-59bf4883bbba.png" Id="Rdf321ce36ff1439d" /></Relationships>
</file>