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7f877f850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062fdbd3a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 Seat,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5c8e666114ebb" /><Relationship Type="http://schemas.openxmlformats.org/officeDocument/2006/relationships/numbering" Target="/word/numbering.xml" Id="R3cbeca942d1441c9" /><Relationship Type="http://schemas.openxmlformats.org/officeDocument/2006/relationships/settings" Target="/word/settings.xml" Id="R1230dbfe3d634518" /><Relationship Type="http://schemas.openxmlformats.org/officeDocument/2006/relationships/image" Target="/word/media/90e1ebfa-c5af-440f-8b7a-398669101884.png" Id="R2e7062fdbd3a4070" /></Relationships>
</file>