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fd8f29518e4b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e100ebe5c649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Barton on Sea,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567c618fbd41b9" /><Relationship Type="http://schemas.openxmlformats.org/officeDocument/2006/relationships/numbering" Target="/word/numbering.xml" Id="R2581942f2b814ab4" /><Relationship Type="http://schemas.openxmlformats.org/officeDocument/2006/relationships/settings" Target="/word/settings.xml" Id="R47a54956061547f6" /><Relationship Type="http://schemas.openxmlformats.org/officeDocument/2006/relationships/image" Target="/word/media/b4901d3d-743f-4b18-aec5-508756288f83.png" Id="Rb1e100ebe5c64954" /></Relationships>
</file>