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c891e956824c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4751b5fa0f46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Blidworth,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bbe0b223874361" /><Relationship Type="http://schemas.openxmlformats.org/officeDocument/2006/relationships/numbering" Target="/word/numbering.xml" Id="R45ec35887a83476a" /><Relationship Type="http://schemas.openxmlformats.org/officeDocument/2006/relationships/settings" Target="/word/settings.xml" Id="R8317974fa7904486" /><Relationship Type="http://schemas.openxmlformats.org/officeDocument/2006/relationships/image" Target="/word/media/17740d05-5140-4a52-925f-2c735fded393.png" Id="Rfd4751b5fa0f460a" /></Relationships>
</file>