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8104b36a6ca43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fe38740f4341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Cople, Bedfordshire,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859277412649a8" /><Relationship Type="http://schemas.openxmlformats.org/officeDocument/2006/relationships/numbering" Target="/word/numbering.xml" Id="Ra57e56c582ee48ef" /><Relationship Type="http://schemas.openxmlformats.org/officeDocument/2006/relationships/settings" Target="/word/settings.xml" Id="Re0eaa870d7b54662" /><Relationship Type="http://schemas.openxmlformats.org/officeDocument/2006/relationships/image" Target="/word/media/7143e51e-bfcd-48c8-ba0e-6d610c770148.png" Id="R4afe38740f4341e5" /></Relationships>
</file>