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6a18d12b3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b175b2a31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Hill,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09b664d5a480d" /><Relationship Type="http://schemas.openxmlformats.org/officeDocument/2006/relationships/numbering" Target="/word/numbering.xml" Id="Rf4909ff91ad14d2b" /><Relationship Type="http://schemas.openxmlformats.org/officeDocument/2006/relationships/settings" Target="/word/settings.xml" Id="Rfbbe20bc21dc4f90" /><Relationship Type="http://schemas.openxmlformats.org/officeDocument/2006/relationships/image" Target="/word/media/f537180a-af99-45eb-9a02-27f789004d2a.png" Id="R383b175b2a314e0f" /></Relationships>
</file>