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981f8a6b5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429bcc742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 Valley,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65ca22d204e9e" /><Relationship Type="http://schemas.openxmlformats.org/officeDocument/2006/relationships/numbering" Target="/word/numbering.xml" Id="R7b4b2145318548a3" /><Relationship Type="http://schemas.openxmlformats.org/officeDocument/2006/relationships/settings" Target="/word/settings.xml" Id="Rd6271d777c694da8" /><Relationship Type="http://schemas.openxmlformats.org/officeDocument/2006/relationships/image" Target="/word/media/00e10344-1b88-40cd-9af3-8d0dabd118c2.png" Id="R407429bcc74241e0" /></Relationships>
</file>