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defdb6457444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01c878359b40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Cotuit Highlands,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3bbae349734112" /><Relationship Type="http://schemas.openxmlformats.org/officeDocument/2006/relationships/numbering" Target="/word/numbering.xml" Id="Rb173bf5fd8d34527" /><Relationship Type="http://schemas.openxmlformats.org/officeDocument/2006/relationships/settings" Target="/word/settings.xml" Id="R902aebc8f95346d8" /><Relationship Type="http://schemas.openxmlformats.org/officeDocument/2006/relationships/image" Target="/word/media/5cc4b872-aec7-42d0-9388-9d2739991209.png" Id="R7801c878359b4067" /></Relationships>
</file>