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a5c701d41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2f81e603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Yonges Island,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4fd04fe104a99" /><Relationship Type="http://schemas.openxmlformats.org/officeDocument/2006/relationships/numbering" Target="/word/numbering.xml" Id="Ra15cd64e16a6481a" /><Relationship Type="http://schemas.openxmlformats.org/officeDocument/2006/relationships/settings" Target="/word/settings.xml" Id="Rb2ed4d63513443a2" /><Relationship Type="http://schemas.openxmlformats.org/officeDocument/2006/relationships/image" Target="/word/media/9e062d41-b2d7-4476-aa0d-f441750dc71d.png" Id="R8372f81e60354dd1" /></Relationships>
</file>