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500d6693b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761365411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Zenobia,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9db8543434578" /><Relationship Type="http://schemas.openxmlformats.org/officeDocument/2006/relationships/numbering" Target="/word/numbering.xml" Id="Re7cb029cc33345b5" /><Relationship Type="http://schemas.openxmlformats.org/officeDocument/2006/relationships/settings" Target="/word/settings.xml" Id="Re0a6514cf2b4494d" /><Relationship Type="http://schemas.openxmlformats.org/officeDocument/2006/relationships/image" Target="/word/media/9fe02693-f32b-4565-b12a-e9312ea12cf0.png" Id="R25d7613654114cc0" /></Relationships>
</file>