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39bb7977e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7daa10804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Hedland,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847fc8c7c4961" /><Relationship Type="http://schemas.openxmlformats.org/officeDocument/2006/relationships/numbering" Target="/word/numbering.xml" Id="R0ec06bd902c542ff" /><Relationship Type="http://schemas.openxmlformats.org/officeDocument/2006/relationships/settings" Target="/word/settings.xml" Id="R2845456b666f4d0c" /><Relationship Type="http://schemas.openxmlformats.org/officeDocument/2006/relationships/image" Target="/word/media/f1bea0eb-2433-4a78-8aea-084b8209b070.png" Id="R0c87daa108044d24" /></Relationships>
</file>