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72a2d6f94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f41fafadc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Granites,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56179383b4245" /><Relationship Type="http://schemas.openxmlformats.org/officeDocument/2006/relationships/numbering" Target="/word/numbering.xml" Id="R8c438312e2a54a2c" /><Relationship Type="http://schemas.openxmlformats.org/officeDocument/2006/relationships/settings" Target="/word/settings.xml" Id="Rbbbf41cffd0442e8" /><Relationship Type="http://schemas.openxmlformats.org/officeDocument/2006/relationships/image" Target="/word/media/678bcc02-2317-429e-9b3a-bf3567b79ace.png" Id="Raf7f41fafadc4a12" /></Relationships>
</file>