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d72f8a14f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010ebf14e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Akashkori,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9f020d1564f68" /><Relationship Type="http://schemas.openxmlformats.org/officeDocument/2006/relationships/numbering" Target="/word/numbering.xml" Id="R0efa796f4a4044c5" /><Relationship Type="http://schemas.openxmlformats.org/officeDocument/2006/relationships/settings" Target="/word/settings.xml" Id="R99e19dd8184d420e" /><Relationship Type="http://schemas.openxmlformats.org/officeDocument/2006/relationships/image" Target="/word/media/51689a89-666f-437b-aa47-9639db22f2de.png" Id="R115010ebf14e4370" /></Relationships>
</file>