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b21e429a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d8564207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Beshurpara,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550094824208" /><Relationship Type="http://schemas.openxmlformats.org/officeDocument/2006/relationships/numbering" Target="/word/numbering.xml" Id="R1a637055c60f4b19" /><Relationship Type="http://schemas.openxmlformats.org/officeDocument/2006/relationships/settings" Target="/word/settings.xml" Id="Rb9e94fa0d00b47ca" /><Relationship Type="http://schemas.openxmlformats.org/officeDocument/2006/relationships/image" Target="/word/media/ac16cb21-6a36-4ddb-9455-275cdb1d57c0.png" Id="R3176d8564207443f" /></Relationships>
</file>