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bb77d8c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68a6872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df1a73484ab9" /><Relationship Type="http://schemas.openxmlformats.org/officeDocument/2006/relationships/numbering" Target="/word/numbering.xml" Id="Rdcf0895694d4478b" /><Relationship Type="http://schemas.openxmlformats.org/officeDocument/2006/relationships/settings" Target="/word/settings.xml" Id="Rb3e58890396e45be" /><Relationship Type="http://schemas.openxmlformats.org/officeDocument/2006/relationships/image" Target="/word/media/684c14f0-e5f1-475d-8989-0b329e693fab.png" Id="Rcdc768a687214cae" /></Relationships>
</file>