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6c000204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34a0329b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b43fac7334022" /><Relationship Type="http://schemas.openxmlformats.org/officeDocument/2006/relationships/numbering" Target="/word/numbering.xml" Id="Re34b4dafdddd4c00" /><Relationship Type="http://schemas.openxmlformats.org/officeDocument/2006/relationships/settings" Target="/word/settings.xml" Id="R30f4b786be704a61" /><Relationship Type="http://schemas.openxmlformats.org/officeDocument/2006/relationships/image" Target="/word/media/811d062e-b0ee-4632-810c-d39054ae7699.png" Id="Rde6734a0329b4427" /></Relationships>
</file>