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3dece94d3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822089804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Dharmaghar,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aafbf3b084883" /><Relationship Type="http://schemas.openxmlformats.org/officeDocument/2006/relationships/numbering" Target="/word/numbering.xml" Id="R560f76b27c2347b2" /><Relationship Type="http://schemas.openxmlformats.org/officeDocument/2006/relationships/settings" Target="/word/settings.xml" Id="R5685f7c84a1f4062" /><Relationship Type="http://schemas.openxmlformats.org/officeDocument/2006/relationships/image" Target="/word/media/ac45c630-6721-4dee-8e6c-3373b42d46ea.png" Id="Ree382208980444d5" /></Relationships>
</file>