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ab87bd89d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39fb2534c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Gavi Simul,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3e5aa0cb346a3" /><Relationship Type="http://schemas.openxmlformats.org/officeDocument/2006/relationships/numbering" Target="/word/numbering.xml" Id="R6c2fc3f5a2374145" /><Relationship Type="http://schemas.openxmlformats.org/officeDocument/2006/relationships/settings" Target="/word/settings.xml" Id="R964818ab17c140c7" /><Relationship Type="http://schemas.openxmlformats.org/officeDocument/2006/relationships/image" Target="/word/media/989676d0-2cba-44b2-91b6-9b1327123e69.png" Id="Rbf939fb2534c40f7" /></Relationships>
</file>