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e9047e2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e6c970d5a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Karmapari,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70c344794a01" /><Relationship Type="http://schemas.openxmlformats.org/officeDocument/2006/relationships/numbering" Target="/word/numbering.xml" Id="Re0bf480fbdd84eaf" /><Relationship Type="http://schemas.openxmlformats.org/officeDocument/2006/relationships/settings" Target="/word/settings.xml" Id="R1a42baa8599d48d0" /><Relationship Type="http://schemas.openxmlformats.org/officeDocument/2006/relationships/image" Target="/word/media/277c39cc-9e0b-4620-a4e5-3eed827e4f16.png" Id="Rbeee6c970d5a4fb6" /></Relationships>
</file>