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9b91d145a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546b09d39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Katlasen,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122be5abb40eb" /><Relationship Type="http://schemas.openxmlformats.org/officeDocument/2006/relationships/numbering" Target="/word/numbering.xml" Id="R06ebd778b66046cb" /><Relationship Type="http://schemas.openxmlformats.org/officeDocument/2006/relationships/settings" Target="/word/settings.xml" Id="Rb7e793e763a04f14" /><Relationship Type="http://schemas.openxmlformats.org/officeDocument/2006/relationships/image" Target="/word/media/19a88f5a-e5fe-4851-8c53-c052074b3f52.png" Id="Rcac546b09d394420" /></Relationships>
</file>