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d91937ddc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fafcb1017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Simla,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6f6587ee34c14" /><Relationship Type="http://schemas.openxmlformats.org/officeDocument/2006/relationships/numbering" Target="/word/numbering.xml" Id="Rec4ce8a03ce64558" /><Relationship Type="http://schemas.openxmlformats.org/officeDocument/2006/relationships/settings" Target="/word/settings.xml" Id="R42c8cd386a004719" /><Relationship Type="http://schemas.openxmlformats.org/officeDocument/2006/relationships/image" Target="/word/media/0fda7dab-9381-4f54-b116-74001b50c3ec.png" Id="R651fafcb101741d1" /></Relationships>
</file>