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7e7d35231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2bb3c18b6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Nagar Sundardi,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7d3439cdf410e" /><Relationship Type="http://schemas.openxmlformats.org/officeDocument/2006/relationships/numbering" Target="/word/numbering.xml" Id="R3b4a8798e6254eb0" /><Relationship Type="http://schemas.openxmlformats.org/officeDocument/2006/relationships/settings" Target="/word/settings.xml" Id="Re6abc1d3ef00416b" /><Relationship Type="http://schemas.openxmlformats.org/officeDocument/2006/relationships/image" Target="/word/media/0c3aaab2-d1a1-4a24-856d-abaee1894175.png" Id="Re2a2bb3c18b64a4b" /></Relationships>
</file>