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69d542e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8149ce02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Naljur,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0b204dfb483a" /><Relationship Type="http://schemas.openxmlformats.org/officeDocument/2006/relationships/numbering" Target="/word/numbering.xml" Id="Ra912c3a4adf94f8d" /><Relationship Type="http://schemas.openxmlformats.org/officeDocument/2006/relationships/settings" Target="/word/settings.xml" Id="R11bd298dbf93441a" /><Relationship Type="http://schemas.openxmlformats.org/officeDocument/2006/relationships/image" Target="/word/media/dd054ed2-7b50-4af8-a650-a5d91865a4f4.png" Id="R1a258149ce024139" /></Relationships>
</file>