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ca20702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959dadb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180dd06c4ca9" /><Relationship Type="http://schemas.openxmlformats.org/officeDocument/2006/relationships/numbering" Target="/word/numbering.xml" Id="Rb5040da495fe4fce" /><Relationship Type="http://schemas.openxmlformats.org/officeDocument/2006/relationships/settings" Target="/word/settings.xml" Id="Rd28be4eeab8c4e80" /><Relationship Type="http://schemas.openxmlformats.org/officeDocument/2006/relationships/image" Target="/word/media/bd75eecb-1c5c-4679-87e3-5d084cbf0792.png" Id="R9373959dadbc4912" /></Relationships>
</file>