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8f755afaf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f36180143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Ellemelle,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0fca716814632" /><Relationship Type="http://schemas.openxmlformats.org/officeDocument/2006/relationships/numbering" Target="/word/numbering.xml" Id="Rcdfaa1b367094e63" /><Relationship Type="http://schemas.openxmlformats.org/officeDocument/2006/relationships/settings" Target="/word/settings.xml" Id="R1ea5b901eb2a45de" /><Relationship Type="http://schemas.openxmlformats.org/officeDocument/2006/relationships/image" Target="/word/media/714553e2-4f76-49a8-b2ac-b166aa51fa20.png" Id="R088f36180143420e" /></Relationships>
</file>