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e9381c94d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073077afb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Gaasbeek,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9cd2613494230" /><Relationship Type="http://schemas.openxmlformats.org/officeDocument/2006/relationships/numbering" Target="/word/numbering.xml" Id="Rd8a1aa9f01a2418d" /><Relationship Type="http://schemas.openxmlformats.org/officeDocument/2006/relationships/settings" Target="/word/settings.xml" Id="R2f2684d024f8477a" /><Relationship Type="http://schemas.openxmlformats.org/officeDocument/2006/relationships/image" Target="/word/media/11dc80ce-9083-4c43-bf01-076a6a3395f6.png" Id="R278073077afb4ee7" /></Relationships>
</file>