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87b44f6d4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4438354a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Krommendijk,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609847014527" /><Relationship Type="http://schemas.openxmlformats.org/officeDocument/2006/relationships/numbering" Target="/word/numbering.xml" Id="Re3de697319114cbc" /><Relationship Type="http://schemas.openxmlformats.org/officeDocument/2006/relationships/settings" Target="/word/settings.xml" Id="R6e036a1590144a31" /><Relationship Type="http://schemas.openxmlformats.org/officeDocument/2006/relationships/image" Target="/word/media/2079045c-0bb4-4108-83c4-65e7c490c853.png" Id="Raa574438354a4568" /></Relationships>
</file>