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24b326131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a684904bd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Rouges Fosses,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39d01eac345bf" /><Relationship Type="http://schemas.openxmlformats.org/officeDocument/2006/relationships/numbering" Target="/word/numbering.xml" Id="Ref2ee421fd954a8d" /><Relationship Type="http://schemas.openxmlformats.org/officeDocument/2006/relationships/settings" Target="/word/settings.xml" Id="R6bbaf8a446774056" /><Relationship Type="http://schemas.openxmlformats.org/officeDocument/2006/relationships/image" Target="/word/media/32c41ae9-ecb3-473b-865b-52995f2c3a0e.png" Id="R8f4a684904bd4cc0" /></Relationships>
</file>