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db989832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5a030607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e2beceb3348b1" /><Relationship Type="http://schemas.openxmlformats.org/officeDocument/2006/relationships/numbering" Target="/word/numbering.xml" Id="R89eab973b3784905" /><Relationship Type="http://schemas.openxmlformats.org/officeDocument/2006/relationships/settings" Target="/word/settings.xml" Id="Rfc578c5c6d414254" /><Relationship Type="http://schemas.openxmlformats.org/officeDocument/2006/relationships/image" Target="/word/media/4459c5d5-04bf-4e38-8742-8a96054f3d99.png" Id="Rb2a5a03060734884" /></Relationships>
</file>